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1A" w:rsidRPr="0022531A" w:rsidRDefault="0022531A" w:rsidP="00225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2531A" w:rsidRPr="0022531A" w:rsidRDefault="0022531A" w:rsidP="00225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531A">
        <w:rPr>
          <w:rFonts w:ascii="Calibri" w:eastAsia="Times New Roman" w:hAnsi="Calibri" w:cs="Calibri"/>
          <w:b/>
          <w:bCs/>
          <w:color w:val="000000"/>
          <w:sz w:val="29"/>
          <w:szCs w:val="29"/>
          <w:lang w:val="en-US"/>
        </w:rPr>
        <w:t>INTER PRIMARY IAAF KIDS ATHLETICS COMPETITION - 201</w:t>
      </w:r>
      <w:r>
        <w:rPr>
          <w:rFonts w:ascii="Calibri" w:eastAsia="Times New Roman" w:hAnsi="Calibri" w:cs="Calibri"/>
          <w:b/>
          <w:bCs/>
          <w:color w:val="000000"/>
          <w:sz w:val="29"/>
          <w:szCs w:val="29"/>
          <w:lang w:val="en-US"/>
        </w:rPr>
        <w:t>8</w:t>
      </w:r>
    </w:p>
    <w:p w:rsidR="0022531A" w:rsidRPr="0022531A" w:rsidRDefault="0022531A" w:rsidP="00225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2531A">
        <w:rPr>
          <w:rFonts w:ascii="Calibri" w:eastAsia="Times New Roman" w:hAnsi="Calibri" w:cs="Calibri"/>
          <w:b/>
          <w:bCs/>
          <w:color w:val="000000"/>
          <w:sz w:val="29"/>
          <w:szCs w:val="29"/>
          <w:lang w:val="fr-FR"/>
        </w:rPr>
        <w:t xml:space="preserve">ZONE 3 – </w:t>
      </w:r>
      <w:r w:rsidRPr="0022531A">
        <w:rPr>
          <w:rFonts w:ascii="Calibri" w:eastAsia="Times New Roman" w:hAnsi="Calibri" w:cs="Calibri"/>
          <w:color w:val="000000"/>
          <w:sz w:val="29"/>
          <w:szCs w:val="29"/>
          <w:lang w:val="fr-FR"/>
        </w:rPr>
        <w:t>Coordinator Frankie Le Bon, Tel 59 16 13 93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294"/>
        <w:gridCol w:w="2155"/>
        <w:gridCol w:w="246"/>
        <w:gridCol w:w="1504"/>
        <w:gridCol w:w="1616"/>
      </w:tblGrid>
      <w:tr w:rsidR="0022531A" w:rsidRPr="0022531A" w:rsidTr="002253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CUREPIPE             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Sir W. Churchill Std 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3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Sir W. Churchill std 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3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Sir W. Churchill std 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3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LAPEROUSE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CUREPIPE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LYCEE LABOUR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WOOTON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H.O. BARRY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STE THERESE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DUBREUIL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JAMES TOOLSY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JEAN BOSCO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MIDLANDS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ROBINSON RD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CITEE ATHLEE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ESPRIT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ND CONFIANCE RCA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REV, E. NOEL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Alexandra House School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DOHA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PATRICK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APOA(Hear Institute)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Dar Ul Mariff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Inter Clusters – Sir W. Churchill Std  15/05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GRAND PORT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5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F8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Rose-Belle Std</w:t>
            </w:r>
            <w:r w:rsidR="00F82740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1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 xml:space="preserve">Rose-Belle Std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1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0/05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Belle Std 1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8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Belle Std 18/05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Belle Std 18/05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FRANCE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CLAUDE NOEL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CECILE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EN EAU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DU POSTE GS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ROSEBELLE NORTH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 SOURDINE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fr-FR"/>
              </w:rPr>
              <w:t>ND D G POUVOIR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HUBERT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BASANT ROI GS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ROSEBELLE SOUTH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DESERT M TRESOR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Bois des Amourettes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Grand Belair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DU REFUGE RCA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S. TORUL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BURRENCHOBAY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MAHEBOURG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Willoughby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D'ALBERT GS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UNION PARK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Patrice RCA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des Creoles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Beau Vallon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D GUNGAHGS</w:t>
            </w: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CLUNY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Trois Boutiques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Dupere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Inter Clusters – Rose-Belle Stadium </w:t>
            </w:r>
            <w:r w:rsidR="00723361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29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/05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SAVANNE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Chamouny FG 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2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Riv des Anguilles FG 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4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Riv des Anguilles FG 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4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 SOKAPADDU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 D SARASWATI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SOUILLAC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lastRenderedPageBreak/>
              <w:t>C TELFAIR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CAMP DIABLE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D ANGUILLES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ND M CARMEL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GRAND BOIS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SIVANANDA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FR D'ASSISE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 FLORA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SOOBRAYEN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BEL OMBRE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BRITANNIA GS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 CHEETAMUN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SEWPAL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EDWADR HART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 xml:space="preserve">Inter Clusters – R. Hein Stadium 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31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/0</w:t>
            </w:r>
            <w:r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lang w:val="fr-FR"/>
              </w:rPr>
              <w:t>ZONE 4 -  </w:t>
            </w:r>
            <w:r w:rsidRPr="0022531A">
              <w:rPr>
                <w:rFonts w:ascii="Calibri" w:eastAsia="Times New Roman" w:hAnsi="Calibri" w:cs="Calibri"/>
                <w:color w:val="000000"/>
                <w:sz w:val="29"/>
                <w:szCs w:val="29"/>
                <w:lang w:val="fr-FR"/>
              </w:rPr>
              <w:t>Coordinator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22531A">
              <w:rPr>
                <w:rFonts w:ascii="Calibri" w:eastAsia="Times New Roman" w:hAnsi="Calibri" w:cs="Calibri"/>
                <w:color w:val="000000"/>
                <w:sz w:val="29"/>
                <w:szCs w:val="29"/>
                <w:lang w:val="fr-FR"/>
              </w:rPr>
              <w:t>F Le Bon, Tel 59 16 13 93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RIVIERE NOIRE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G Comarmond Training Ground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/06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G Comarmond Training Ground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/06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G Comarmond Training Ground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5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/06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 xml:space="preserve">BAMBOUS A GS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 RIVER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D DE MARIGNY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CASCAVELLE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JACQUES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RIVIERE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F EN FLAC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 NOYALE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RICHELIEU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NEW BAMBOUS GEOF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LA GAULETTE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BENOIT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NEW BAMBOUS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LE MORNE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PAUL ET VIRGINIE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WEST COAST IPS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G Comarmond Training Ground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14/06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QUATRE-BORNES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Hill Sports Complex  12/06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Hill Sports Complex 12/06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Rose Hill Sports Complex 12/06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E ROCHECOUSTE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MORNING STAR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ARDEN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 NELLAN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 MADHOO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STEP AHEAD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SVR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GAYA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E DE THISE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PALMA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OLLIER 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BETHANY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CANDOS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 OLLIER B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HAMPTON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 CHOOROOMOONEY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B SEJOUR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CAVENDISH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F8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lastRenderedPageBreak/>
              <w:t xml:space="preserve">Inter Clusters – Rose Hill Sports Complex </w:t>
            </w:r>
            <w:r w:rsidR="00F82740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19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3"/>
                <w:szCs w:val="23"/>
                <w:u w:val="single"/>
                <w:lang w:val="en-US"/>
              </w:rPr>
              <w:t>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No. of days: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VACOAS PHOENIX</w:t>
            </w:r>
          </w:p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CLUSTER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Highlands FG</w:t>
            </w:r>
          </w:p>
          <w:p w:rsidR="0022531A" w:rsidRPr="0022531A" w:rsidRDefault="00F82740" w:rsidP="00F8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07</w:t>
            </w:r>
            <w:r w:rsidR="0022531A"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F8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La Caverne FG  1</w:t>
            </w:r>
            <w:r w:rsidR="00F82740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3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F827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La Caverne FG  1</w:t>
            </w:r>
            <w:r w:rsidR="00F82740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3</w:t>
            </w:r>
            <w:r w:rsidRPr="0022531A">
              <w:rPr>
                <w:rFonts w:ascii="Arial Narrow" w:eastAsia="Times New Roman" w:hAnsi="Arial Narrow" w:cs="Times New Roman"/>
                <w:b/>
                <w:bCs/>
                <w:color w:val="000000"/>
                <w:sz w:val="23"/>
                <w:szCs w:val="23"/>
                <w:lang w:val="en-US"/>
              </w:rPr>
              <w:t>/06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 BRILLANT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GOPAUL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Q CANTONS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HIGHLANDS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 SAHADEO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REUNION RD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MESNIL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N SADULL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HENRIETTA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PHOENIX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VISITATION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JT RAMSOONDAR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 SAMBOONATH GS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G PARK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NICOLAS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ST PAUL RCA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ARYAN VEDIC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2531A">
              <w:rPr>
                <w:rFonts w:ascii="Arial Narrow" w:eastAsia="Times New Roman" w:hAnsi="Arial Narrow" w:cs="Times New Roman"/>
                <w:color w:val="000000"/>
                <w:sz w:val="23"/>
                <w:szCs w:val="23"/>
                <w:lang w:val="en-US"/>
              </w:rPr>
              <w:t>L CONVENT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531A" w:rsidRPr="0022531A" w:rsidTr="0022531A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bottom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531A" w:rsidRPr="0022531A" w:rsidRDefault="0022531A" w:rsidP="00225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531A" w:rsidRPr="0022531A" w:rsidRDefault="0022531A" w:rsidP="00225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53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Inter Clusters – </w:t>
      </w:r>
      <w:r w:rsidR="00F8274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>La Caverne</w:t>
      </w:r>
      <w:r w:rsidRPr="002253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 Football Ground  2</w:t>
      </w:r>
      <w:r w:rsidR="00F82740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>2</w:t>
      </w:r>
      <w:r w:rsidRPr="0022531A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u w:val="single"/>
          <w:lang w:val="en-US"/>
        </w:rPr>
        <w:t xml:space="preserve">/06 </w:t>
      </w:r>
    </w:p>
    <w:p w:rsidR="0022531A" w:rsidRPr="0022531A" w:rsidRDefault="0022531A" w:rsidP="0022531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2531A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 xml:space="preserve">No. of days: </w:t>
      </w:r>
      <w:r w:rsidR="00F82740">
        <w:rPr>
          <w:rFonts w:ascii="Calibri" w:eastAsia="Times New Roman" w:hAnsi="Calibri" w:cs="Calibri"/>
          <w:color w:val="000000"/>
          <w:sz w:val="24"/>
          <w:szCs w:val="24"/>
          <w:lang w:val="en-US"/>
        </w:rPr>
        <w:t>3</w:t>
      </w:r>
    </w:p>
    <w:p w:rsidR="007168BD" w:rsidRDefault="007168BD" w:rsidP="0022531A">
      <w:pPr>
        <w:spacing w:after="0"/>
      </w:pPr>
    </w:p>
    <w:sectPr w:rsidR="007168BD" w:rsidSect="002253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1A"/>
    <w:rsid w:val="0022531A"/>
    <w:rsid w:val="00291B17"/>
    <w:rsid w:val="00504680"/>
    <w:rsid w:val="007168BD"/>
    <w:rsid w:val="00723361"/>
    <w:rsid w:val="00B75025"/>
    <w:rsid w:val="00D401CE"/>
    <w:rsid w:val="00D643F6"/>
    <w:rsid w:val="00F8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8FDA5A-B2FD-4169-84B5-C25E0DDA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8B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7733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Corine</cp:lastModifiedBy>
  <cp:revision>2</cp:revision>
  <dcterms:created xsi:type="dcterms:W3CDTF">2018-04-23T13:29:00Z</dcterms:created>
  <dcterms:modified xsi:type="dcterms:W3CDTF">2018-04-23T13:29:00Z</dcterms:modified>
</cp:coreProperties>
</file>